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7F06AE" w14:textId="77777777" w:rsidR="00CE0FD5" w:rsidRPr="00662297" w:rsidRDefault="00CE0FD5" w:rsidP="00CE0FD5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6229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 wp14:anchorId="2FE00552" wp14:editId="4038E917">
            <wp:extent cx="660056" cy="802569"/>
            <wp:effectExtent l="0" t="0" r="698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573" cy="88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301F52" w14:textId="77777777" w:rsidR="00CE0FD5" w:rsidRPr="00662297" w:rsidRDefault="00CE0FD5" w:rsidP="00CE0FD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92E6C06" w14:textId="77777777" w:rsidR="00CE0FD5" w:rsidRPr="00662297" w:rsidRDefault="00CE0FD5" w:rsidP="00CE0FD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62297">
        <w:rPr>
          <w:rFonts w:ascii="Times New Roman" w:eastAsia="Calibri" w:hAnsi="Times New Roman" w:cs="Times New Roman"/>
          <w:b/>
          <w:bCs/>
          <w:sz w:val="24"/>
          <w:szCs w:val="24"/>
        </w:rPr>
        <w:t>ELŐTERJESZTÉS</w:t>
      </w:r>
    </w:p>
    <w:p w14:paraId="14F2F6DA" w14:textId="77777777" w:rsidR="00CE0FD5" w:rsidRPr="00662297" w:rsidRDefault="00CE0FD5" w:rsidP="00CE0FD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7F4C669" w14:textId="77777777" w:rsidR="00CE0FD5" w:rsidRPr="00662297" w:rsidRDefault="00CE0FD5" w:rsidP="00CE0FD5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62297">
        <w:rPr>
          <w:rFonts w:ascii="Times New Roman" w:eastAsia="Calibri" w:hAnsi="Times New Roman" w:cs="Times New Roman"/>
          <w:b/>
          <w:bCs/>
          <w:sz w:val="24"/>
          <w:szCs w:val="24"/>
        </w:rPr>
        <w:t>Jánoshalma Városi Önkormányzat</w:t>
      </w:r>
    </w:p>
    <w:p w14:paraId="146C9359" w14:textId="77777777" w:rsidR="00CE0FD5" w:rsidRPr="00662297" w:rsidRDefault="00CE0FD5" w:rsidP="00CE0FD5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62297">
        <w:rPr>
          <w:rFonts w:ascii="Times New Roman" w:eastAsia="Calibri" w:hAnsi="Times New Roman" w:cs="Times New Roman"/>
          <w:b/>
          <w:bCs/>
          <w:sz w:val="24"/>
          <w:szCs w:val="24"/>
        </w:rPr>
        <w:t>Képviselő-testületének</w:t>
      </w:r>
    </w:p>
    <w:p w14:paraId="245D71B5" w14:textId="77777777" w:rsidR="00CE0FD5" w:rsidRPr="00662297" w:rsidRDefault="00CE0FD5" w:rsidP="00CE0FD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62297">
        <w:rPr>
          <w:rFonts w:ascii="Times New Roman" w:eastAsia="Calibri" w:hAnsi="Times New Roman" w:cs="Times New Roman"/>
          <w:sz w:val="24"/>
          <w:szCs w:val="24"/>
        </w:rPr>
        <w:t>202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662297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január</w:t>
      </w:r>
      <w:r w:rsidRPr="00662297">
        <w:rPr>
          <w:rFonts w:ascii="Times New Roman" w:eastAsia="Calibri" w:hAnsi="Times New Roman" w:cs="Times New Roman"/>
          <w:sz w:val="24"/>
          <w:szCs w:val="24"/>
        </w:rPr>
        <w:t xml:space="preserve"> 30-i rendes ülésére</w:t>
      </w:r>
    </w:p>
    <w:p w14:paraId="27E058F3" w14:textId="272F2791" w:rsidR="00590A5F" w:rsidRPr="00DC66FC" w:rsidRDefault="00590A5F" w:rsidP="00475E00">
      <w:pPr>
        <w:pStyle w:val="Nincstrkz"/>
        <w:spacing w:before="0" w:beforeAutospacing="0" w:after="0" w:afterAutospacing="0"/>
        <w:ind w:left="-426"/>
        <w:rPr>
          <w:b/>
          <w:bCs/>
        </w:rPr>
      </w:pPr>
    </w:p>
    <w:p w14:paraId="570DB852" w14:textId="77777777" w:rsidR="00475E00" w:rsidRPr="00DC66FC" w:rsidRDefault="00475E00" w:rsidP="00475E00">
      <w:pPr>
        <w:pStyle w:val="Nincstrkz"/>
        <w:spacing w:before="0" w:beforeAutospacing="0" w:after="0" w:afterAutospacing="0"/>
        <w:ind w:left="-426"/>
        <w:rPr>
          <w:b/>
          <w:bCs/>
        </w:rPr>
      </w:pPr>
    </w:p>
    <w:p w14:paraId="3B7FCE3C" w14:textId="4A985897" w:rsidR="00A85F7A" w:rsidRPr="00A85F7A" w:rsidRDefault="009656D3" w:rsidP="00A85F7A">
      <w:pPr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3539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Tárgy: </w:t>
      </w:r>
      <w:r w:rsidR="00A85F7A" w:rsidRPr="00A85F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Előterjesztés </w:t>
      </w:r>
      <w:r w:rsidR="0035580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az </w:t>
      </w:r>
      <w:r w:rsidR="00A85F7A" w:rsidRPr="00A85F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Élhető Települések Országos Szövetségéhez</w:t>
      </w:r>
      <w:r w:rsidR="0035580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való csatlakozásról</w:t>
      </w:r>
    </w:p>
    <w:p w14:paraId="31C88B45" w14:textId="2FF547DE" w:rsidR="00D05E56" w:rsidRPr="00DC66FC" w:rsidRDefault="00D05E56" w:rsidP="009F63DF">
      <w:pPr>
        <w:spacing w:line="240" w:lineRule="auto"/>
        <w:ind w:left="851" w:hanging="851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6D2A08" w:rsidRPr="00DC66FC" w14:paraId="30DB42DA" w14:textId="77777777" w:rsidTr="00FC723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4C1282" w14:textId="77777777" w:rsidR="006D2A08" w:rsidRPr="00DC66FC" w:rsidRDefault="006D2A08" w:rsidP="006D2A08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DC66FC">
              <w:rPr>
                <w:b/>
                <w:bCs/>
              </w:rPr>
              <w:t>Előterjesztő: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791EE7" w14:textId="77777777" w:rsidR="006D2A08" w:rsidRDefault="00CE0FD5" w:rsidP="006D2A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Nagy László elnök</w:t>
            </w:r>
          </w:p>
          <w:p w14:paraId="47948F9A" w14:textId="77777777" w:rsidR="00DC0661" w:rsidRDefault="00DC0661" w:rsidP="006D2A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Kovács Bianka elnök</w:t>
            </w:r>
          </w:p>
          <w:p w14:paraId="1B9B5366" w14:textId="38B80CAD" w:rsidR="00DC0661" w:rsidRPr="0081655A" w:rsidRDefault="00DC0661" w:rsidP="006D2A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Bányai Áron elnök</w:t>
            </w:r>
          </w:p>
        </w:tc>
      </w:tr>
      <w:tr w:rsidR="006D2A08" w:rsidRPr="00DC66FC" w14:paraId="09EA2204" w14:textId="77777777" w:rsidTr="00FC723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A07405" w14:textId="77777777" w:rsidR="006D2A08" w:rsidRPr="00DC66FC" w:rsidRDefault="006D2A08" w:rsidP="006D2A08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DC66FC">
              <w:rPr>
                <w:b/>
                <w:bCs/>
              </w:rPr>
              <w:t>Előterjesztést készítette: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8FC0F4" w14:textId="77777777" w:rsidR="006D2A08" w:rsidRPr="00DC66FC" w:rsidRDefault="006D2A08" w:rsidP="006D2A08">
            <w:pPr>
              <w:pStyle w:val="Nincstrkz"/>
              <w:spacing w:before="0" w:beforeAutospacing="0" w:after="0" w:afterAutospacing="0"/>
            </w:pPr>
            <w:r w:rsidRPr="00DC66FC">
              <w:t>Juhász Anikó osztályvezető</w:t>
            </w:r>
          </w:p>
        </w:tc>
      </w:tr>
      <w:tr w:rsidR="006D2A08" w:rsidRPr="00DC66FC" w14:paraId="1639B6B2" w14:textId="77777777" w:rsidTr="00FC723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27B0F7" w14:textId="77777777" w:rsidR="006D2A08" w:rsidRPr="00DC66FC" w:rsidRDefault="006D2A08" w:rsidP="006D2A08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DC66FC">
              <w:rPr>
                <w:b/>
                <w:bCs/>
              </w:rPr>
              <w:t>Az előterjesztés előzetesen egyeztetve: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0F452" w14:textId="7ECBDA7E" w:rsidR="006D2A08" w:rsidRPr="00DC66FC" w:rsidRDefault="006D2A08" w:rsidP="006D2A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Lengyel Endre </w:t>
            </w:r>
            <w:r w:rsidRPr="00DC66FC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  <w:tr w:rsidR="006D2A08" w:rsidRPr="00DC66FC" w14:paraId="15981BEC" w14:textId="77777777" w:rsidTr="00FC723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229A63" w14:textId="77777777" w:rsidR="006D2A08" w:rsidRPr="00DC66FC" w:rsidRDefault="006D2A08" w:rsidP="006D2A08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DC66FC">
              <w:rPr>
                <w:b/>
                <w:bCs/>
              </w:rPr>
              <w:t>Törvényességi ellenőrzést végezte: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89ABFF" w14:textId="77777777" w:rsidR="006D2A08" w:rsidRPr="00DC66FC" w:rsidRDefault="006D2A08" w:rsidP="006D2A08">
            <w:pPr>
              <w:pStyle w:val="Nincstrkz"/>
              <w:spacing w:before="0" w:beforeAutospacing="0" w:after="0" w:afterAutospacing="0"/>
            </w:pPr>
            <w:r w:rsidRPr="00DC66FC">
              <w:t>Dr. Rennerné dr. Radvánszki Anikó jegyző</w:t>
            </w:r>
          </w:p>
        </w:tc>
      </w:tr>
      <w:tr w:rsidR="006D2A08" w:rsidRPr="00DC66FC" w14:paraId="23FDB410" w14:textId="77777777" w:rsidTr="00FC723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73EEC0" w14:textId="77777777" w:rsidR="006D2A08" w:rsidRPr="00DC66FC" w:rsidRDefault="006D2A08" w:rsidP="006D2A08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DC66FC">
              <w:rPr>
                <w:b/>
                <w:bCs/>
              </w:rPr>
              <w:t xml:space="preserve">Bizottsági véleményezésre megkapta: 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0EFC17" w14:textId="63AFDB02" w:rsidR="006D2A08" w:rsidRDefault="00CE0FD5" w:rsidP="006D2A08">
            <w:pPr>
              <w:pStyle w:val="Csakszve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Humánpolitikai Bizottság</w:t>
            </w:r>
          </w:p>
          <w:p w14:paraId="17D621EA" w14:textId="0B30BBEA" w:rsidR="00DC0661" w:rsidRPr="00DC66FC" w:rsidRDefault="004E7ED6" w:rsidP="006D2A08">
            <w:pPr>
              <w:pStyle w:val="Csakszve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Pénzügyi, Jogi, Ügyrendi Bizottság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C0661">
              <w:rPr>
                <w:rFonts w:ascii="Times New Roman" w:hAnsi="Times New Roman"/>
                <w:bCs/>
                <w:sz w:val="24"/>
                <w:szCs w:val="24"/>
              </w:rPr>
              <w:t>Városüzemeltetési és Fejlesztési Bizottság</w:t>
            </w:r>
            <w:r w:rsidR="00DC066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59AF034" w14:textId="725DBAE4" w:rsidR="006D2A08" w:rsidRPr="00DC66FC" w:rsidRDefault="006D2A08" w:rsidP="006D2A08">
            <w:pPr>
              <w:pStyle w:val="Csakszveg"/>
            </w:pPr>
          </w:p>
        </w:tc>
      </w:tr>
      <w:tr w:rsidR="006D2A08" w:rsidRPr="00DC66FC" w14:paraId="547CE2D8" w14:textId="77777777" w:rsidTr="00FC723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F193FE" w14:textId="77777777" w:rsidR="006D2A08" w:rsidRPr="00DC66FC" w:rsidRDefault="006D2A08" w:rsidP="006D2A08">
            <w:pPr>
              <w:pStyle w:val="Nincstrkz"/>
              <w:spacing w:before="0" w:beforeAutospacing="0" w:after="0" w:afterAutospacing="0"/>
              <w:rPr>
                <w:b/>
                <w:bCs/>
                <w:u w:val="single"/>
              </w:rPr>
            </w:pPr>
            <w:r w:rsidRPr="00DC66FC">
              <w:rPr>
                <w:b/>
                <w:bCs/>
              </w:rPr>
              <w:t>A Képviselő-testület ülése: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C74A5F" w14:textId="77777777" w:rsidR="006D2A08" w:rsidRPr="00DC66FC" w:rsidRDefault="006D2A08" w:rsidP="006D2A08">
            <w:pPr>
              <w:pStyle w:val="Nincstrkz"/>
              <w:spacing w:before="0" w:beforeAutospacing="0" w:after="0" w:afterAutospacing="0"/>
            </w:pPr>
            <w:r w:rsidRPr="00DC66FC">
              <w:rPr>
                <w:b/>
                <w:bCs/>
                <w:u w:val="single"/>
              </w:rPr>
              <w:t>nyílt ülés</w:t>
            </w:r>
            <w:r w:rsidRPr="00DC66FC">
              <w:t>/ zárt ülés</w:t>
            </w:r>
          </w:p>
        </w:tc>
      </w:tr>
      <w:tr w:rsidR="006D2A08" w:rsidRPr="00DC66FC" w14:paraId="56447B2A" w14:textId="77777777" w:rsidTr="00FC723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176B7C" w14:textId="77777777" w:rsidR="006D2A08" w:rsidRPr="00DC66FC" w:rsidRDefault="006D2A08" w:rsidP="006D2A08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DC66FC">
              <w:rPr>
                <w:b/>
                <w:bCs/>
              </w:rPr>
              <w:t xml:space="preserve">Döntési forma: 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8346EB" w14:textId="77777777" w:rsidR="006D2A08" w:rsidRPr="00DC66FC" w:rsidRDefault="006D2A08" w:rsidP="006D2A08">
            <w:pPr>
              <w:pStyle w:val="Nincstrkz"/>
              <w:spacing w:before="0" w:beforeAutospacing="0" w:after="0" w:afterAutospacing="0"/>
            </w:pPr>
            <w:r w:rsidRPr="00DC66FC">
              <w:t>rendelet/</w:t>
            </w:r>
            <w:r w:rsidRPr="00DC66FC">
              <w:rPr>
                <w:b/>
                <w:bCs/>
                <w:u w:val="single"/>
              </w:rPr>
              <w:t>határozat</w:t>
            </w:r>
          </w:p>
        </w:tc>
      </w:tr>
      <w:tr w:rsidR="006D2A08" w:rsidRPr="00DC66FC" w14:paraId="384EFCB5" w14:textId="77777777" w:rsidTr="00FC723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35D346" w14:textId="77777777" w:rsidR="006D2A08" w:rsidRPr="00DC66FC" w:rsidRDefault="006D2A08" w:rsidP="006D2A08">
            <w:pPr>
              <w:pStyle w:val="Nincstrkz"/>
              <w:spacing w:before="0" w:beforeAutospacing="0" w:after="0" w:afterAutospacing="0"/>
              <w:rPr>
                <w:b/>
                <w:bCs/>
                <w:u w:val="single"/>
              </w:rPr>
            </w:pPr>
            <w:r w:rsidRPr="00DC66FC">
              <w:rPr>
                <w:b/>
                <w:bCs/>
              </w:rPr>
              <w:t>A döntéshez szükséges többség: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B4A07E" w14:textId="0704BAD3" w:rsidR="006D2A08" w:rsidRPr="00DC66FC" w:rsidRDefault="006D2A08" w:rsidP="006D2A08">
            <w:pPr>
              <w:pStyle w:val="Nincstrkz"/>
              <w:spacing w:before="0" w:beforeAutospacing="0" w:after="0" w:afterAutospacing="0"/>
            </w:pPr>
            <w:r w:rsidRPr="00DC66FC">
              <w:rPr>
                <w:b/>
                <w:bCs/>
                <w:u w:val="single"/>
              </w:rPr>
              <w:t>egyszerű</w:t>
            </w:r>
            <w:r w:rsidRPr="00DC66FC">
              <w:t>/minősített</w:t>
            </w:r>
          </w:p>
          <w:p w14:paraId="57F6F62D" w14:textId="75EB3848" w:rsidR="006D2A08" w:rsidRPr="00DC66FC" w:rsidRDefault="006D2A08" w:rsidP="006D2A08">
            <w:pPr>
              <w:pStyle w:val="Nincstrkz"/>
              <w:spacing w:before="0" w:beforeAutospacing="0" w:after="0" w:afterAutospacing="0"/>
            </w:pPr>
          </w:p>
        </w:tc>
      </w:tr>
      <w:tr w:rsidR="006D2A08" w:rsidRPr="00DC66FC" w14:paraId="688CCC2D" w14:textId="77777777" w:rsidTr="00FC723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4175DC" w14:textId="77777777" w:rsidR="006D2A08" w:rsidRPr="00DC66FC" w:rsidRDefault="006D2A08" w:rsidP="006D2A08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DC66FC">
              <w:rPr>
                <w:b/>
                <w:bCs/>
              </w:rPr>
              <w:t>A honlapon nyilvánosságra hozható: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53450C" w14:textId="77777777" w:rsidR="006D2A08" w:rsidRPr="00DC66FC" w:rsidRDefault="006D2A08" w:rsidP="006D2A08">
            <w:pPr>
              <w:pStyle w:val="Nincstrkz"/>
              <w:spacing w:before="0" w:beforeAutospacing="0" w:after="0" w:afterAutospacing="0"/>
            </w:pPr>
            <w:r w:rsidRPr="00DC66FC">
              <w:rPr>
                <w:b/>
                <w:bCs/>
                <w:u w:val="single"/>
              </w:rPr>
              <w:t>igen</w:t>
            </w:r>
            <w:r w:rsidRPr="00DC66FC">
              <w:t>/nem/részben</w:t>
            </w:r>
          </w:p>
        </w:tc>
      </w:tr>
      <w:tr w:rsidR="006D2A08" w:rsidRPr="00DC66FC" w14:paraId="3CD3CA69" w14:textId="77777777" w:rsidTr="00FC723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81CD0F" w14:textId="77777777" w:rsidR="006D2A08" w:rsidRPr="00DC66FC" w:rsidRDefault="006D2A08" w:rsidP="006D2A08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DC66FC">
              <w:rPr>
                <w:b/>
                <w:bCs/>
              </w:rPr>
              <w:t>Mellékletek: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5D039D" w14:textId="49D4EE3C" w:rsidR="009656D3" w:rsidRDefault="009656D3" w:rsidP="00801672">
            <w:pPr>
              <w:pStyle w:val="Nincstrkz"/>
              <w:numPr>
                <w:ilvl w:val="0"/>
                <w:numId w:val="19"/>
              </w:numPr>
              <w:spacing w:before="0" w:beforeAutospacing="0" w:after="0" w:afterAutospacing="0"/>
            </w:pPr>
            <w:r>
              <w:t>Megkeresés</w:t>
            </w:r>
          </w:p>
          <w:p w14:paraId="39DB04E8" w14:textId="6CC0E4F2" w:rsidR="006D2A08" w:rsidRDefault="00A85F7A" w:rsidP="00801672">
            <w:pPr>
              <w:pStyle w:val="Nincstrkz"/>
              <w:numPr>
                <w:ilvl w:val="0"/>
                <w:numId w:val="19"/>
              </w:numPr>
              <w:spacing w:before="0" w:beforeAutospacing="0" w:after="0" w:afterAutospacing="0"/>
            </w:pPr>
            <w:r>
              <w:t>Tájékoztató anyag</w:t>
            </w:r>
            <w:r w:rsidR="009656D3">
              <w:t>ok</w:t>
            </w:r>
          </w:p>
          <w:p w14:paraId="1AA4BC2D" w14:textId="41290010" w:rsidR="00A85F7A" w:rsidRPr="00DC66FC" w:rsidRDefault="00A85F7A" w:rsidP="00801672">
            <w:pPr>
              <w:pStyle w:val="Nincstrkz"/>
              <w:numPr>
                <w:ilvl w:val="0"/>
                <w:numId w:val="19"/>
              </w:numPr>
              <w:spacing w:before="0" w:beforeAutospacing="0" w:after="0" w:afterAutospacing="0"/>
            </w:pPr>
            <w:r>
              <w:t>Együttműködési megállapodás</w:t>
            </w:r>
          </w:p>
        </w:tc>
      </w:tr>
    </w:tbl>
    <w:p w14:paraId="24090399" w14:textId="77777777" w:rsidR="00590A5F" w:rsidRPr="00DC66FC" w:rsidRDefault="00590A5F" w:rsidP="00590A5F">
      <w:pPr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p w14:paraId="08DBDC2D" w14:textId="66401471" w:rsidR="00590A5F" w:rsidRPr="00DC66FC" w:rsidRDefault="00590A5F" w:rsidP="00590A5F">
      <w:pPr>
        <w:rPr>
          <w:rFonts w:ascii="Times New Roman" w:hAnsi="Times New Roman" w:cs="Times New Roman"/>
          <w:sz w:val="24"/>
          <w:szCs w:val="24"/>
        </w:rPr>
      </w:pPr>
      <w:r w:rsidRPr="00DC66FC">
        <w:rPr>
          <w:rFonts w:ascii="Times New Roman" w:hAnsi="Times New Roman" w:cs="Times New Roman"/>
          <w:sz w:val="24"/>
          <w:szCs w:val="24"/>
        </w:rPr>
        <w:t>Jánoshalma, 202</w:t>
      </w:r>
      <w:r w:rsidR="000601E2">
        <w:rPr>
          <w:rFonts w:ascii="Times New Roman" w:hAnsi="Times New Roman" w:cs="Times New Roman"/>
          <w:sz w:val="24"/>
          <w:szCs w:val="24"/>
        </w:rPr>
        <w:t>5</w:t>
      </w:r>
      <w:r w:rsidRPr="00DC66FC">
        <w:rPr>
          <w:rFonts w:ascii="Times New Roman" w:hAnsi="Times New Roman" w:cs="Times New Roman"/>
          <w:sz w:val="24"/>
          <w:szCs w:val="24"/>
        </w:rPr>
        <w:t xml:space="preserve">. </w:t>
      </w:r>
      <w:r w:rsidR="000D7CAE">
        <w:rPr>
          <w:rFonts w:ascii="Times New Roman" w:hAnsi="Times New Roman" w:cs="Times New Roman"/>
          <w:sz w:val="24"/>
          <w:szCs w:val="24"/>
        </w:rPr>
        <w:t xml:space="preserve">január </w:t>
      </w:r>
      <w:r w:rsidR="00CF5932">
        <w:rPr>
          <w:rFonts w:ascii="Times New Roman" w:hAnsi="Times New Roman" w:cs="Times New Roman"/>
          <w:sz w:val="24"/>
          <w:szCs w:val="24"/>
        </w:rPr>
        <w:t>2</w:t>
      </w:r>
      <w:r w:rsidR="00CE0FD5">
        <w:rPr>
          <w:rFonts w:ascii="Times New Roman" w:hAnsi="Times New Roman" w:cs="Times New Roman"/>
          <w:sz w:val="24"/>
          <w:szCs w:val="24"/>
        </w:rPr>
        <w:t>4</w:t>
      </w:r>
      <w:r w:rsidR="009C4711" w:rsidRPr="00DC66FC">
        <w:rPr>
          <w:rFonts w:ascii="Times New Roman" w:hAnsi="Times New Roman" w:cs="Times New Roman"/>
          <w:sz w:val="24"/>
          <w:szCs w:val="24"/>
        </w:rPr>
        <w:t>.</w:t>
      </w:r>
    </w:p>
    <w:p w14:paraId="759A6AC8" w14:textId="77777777" w:rsidR="00590A5F" w:rsidRPr="00DC66FC" w:rsidRDefault="00590A5F" w:rsidP="00590A5F">
      <w:pPr>
        <w:rPr>
          <w:rFonts w:ascii="Times New Roman" w:hAnsi="Times New Roman" w:cs="Times New Roman"/>
          <w:sz w:val="24"/>
          <w:szCs w:val="24"/>
        </w:rPr>
      </w:pPr>
      <w:r w:rsidRPr="00DC66FC">
        <w:rPr>
          <w:rFonts w:ascii="Times New Roman" w:hAnsi="Times New Roman" w:cs="Times New Roman"/>
          <w:sz w:val="24"/>
          <w:szCs w:val="24"/>
        </w:rPr>
        <w:br w:type="page"/>
      </w:r>
    </w:p>
    <w:p w14:paraId="5BC62245" w14:textId="7C73963B" w:rsidR="00892054" w:rsidRPr="00DC66FC" w:rsidRDefault="00BD3A06" w:rsidP="00122B54">
      <w:pPr>
        <w:pStyle w:val="Nincstrkz"/>
        <w:rPr>
          <w:b/>
          <w:bCs/>
        </w:rPr>
      </w:pPr>
      <w:r w:rsidRPr="00DC66FC">
        <w:rPr>
          <w:b/>
          <w:bCs/>
        </w:rPr>
        <w:lastRenderedPageBreak/>
        <w:t xml:space="preserve">Tisztelt </w:t>
      </w:r>
      <w:r w:rsidR="00CE0FD5">
        <w:rPr>
          <w:b/>
          <w:bCs/>
        </w:rPr>
        <w:t>Képviselő-testület</w:t>
      </w:r>
      <w:r w:rsidRPr="00DC66FC">
        <w:rPr>
          <w:b/>
          <w:bCs/>
        </w:rPr>
        <w:t>!</w:t>
      </w:r>
    </w:p>
    <w:p w14:paraId="49A25BEC" w14:textId="6CC21739" w:rsidR="00C008AF" w:rsidRDefault="00C008AF" w:rsidP="0026523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Jánoshalma </w:t>
      </w:r>
      <w:r w:rsidR="00355800">
        <w:rPr>
          <w:rFonts w:ascii="Times New Roman" w:hAnsi="Times New Roman" w:cs="Times New Roman"/>
          <w:sz w:val="24"/>
          <w:szCs w:val="24"/>
        </w:rPr>
        <w:t xml:space="preserve">Városi </w:t>
      </w:r>
      <w:r w:rsidR="000D7CAE">
        <w:rPr>
          <w:rFonts w:ascii="Times New Roman" w:hAnsi="Times New Roman" w:cs="Times New Roman"/>
          <w:sz w:val="24"/>
          <w:szCs w:val="24"/>
        </w:rPr>
        <w:t>Önkormányzat</w:t>
      </w:r>
      <w:r>
        <w:rPr>
          <w:rFonts w:ascii="Times New Roman" w:hAnsi="Times New Roman" w:cs="Times New Roman"/>
          <w:sz w:val="24"/>
          <w:szCs w:val="24"/>
        </w:rPr>
        <w:t>ot megkereste az Élhető Települések Országos Szövetsége, hogy csatlakozzon a szervezethez.</w:t>
      </w:r>
    </w:p>
    <w:p w14:paraId="73C96870" w14:textId="040FBC2D" w:rsidR="00CD2C48" w:rsidRDefault="00CD2C48" w:rsidP="0026523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mellékelt anyag tartalmazza szövetség tájékoztató anyagát és a megállapodás tervezetét.</w:t>
      </w:r>
    </w:p>
    <w:p w14:paraId="66E3F0EA" w14:textId="1243E95F" w:rsidR="00CD2C48" w:rsidRDefault="00CD2C48" w:rsidP="0026523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szervezethez csatlakozás fenntartását a megállapodás 4. pontja tartalmazza, melynek éves általánydíja 300.000Ft.</w:t>
      </w:r>
    </w:p>
    <w:p w14:paraId="0AEDECAA" w14:textId="092E179B" w:rsidR="00FF74FB" w:rsidRPr="0009275E" w:rsidRDefault="00FF74FB" w:rsidP="00FF74F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275E">
        <w:rPr>
          <w:rFonts w:ascii="Times New Roman" w:eastAsia="Calibri" w:hAnsi="Times New Roman" w:cs="Times New Roman"/>
          <w:sz w:val="24"/>
          <w:szCs w:val="24"/>
        </w:rPr>
        <w:t xml:space="preserve">Kérem a Tisztelt </w:t>
      </w:r>
      <w:r w:rsidR="00CE0FD5">
        <w:rPr>
          <w:rFonts w:ascii="Times New Roman" w:eastAsia="Calibri" w:hAnsi="Times New Roman" w:cs="Times New Roman"/>
          <w:sz w:val="24"/>
          <w:szCs w:val="24"/>
        </w:rPr>
        <w:t>Képviselő-testületet</w:t>
      </w:r>
      <w:r w:rsidRPr="0009275E">
        <w:rPr>
          <w:rFonts w:ascii="Times New Roman" w:eastAsia="Calibri" w:hAnsi="Times New Roman" w:cs="Times New Roman"/>
          <w:sz w:val="24"/>
          <w:szCs w:val="24"/>
        </w:rPr>
        <w:t>, hogy az előterjesztést megvitatni és az alábbi határozati javaslatot elfogadni szíveskedjen.</w:t>
      </w:r>
    </w:p>
    <w:p w14:paraId="5F8217F9" w14:textId="77777777" w:rsidR="007E042D" w:rsidRDefault="007E042D" w:rsidP="00FF74FB">
      <w:pPr>
        <w:pStyle w:val="Listaszerbekezds"/>
        <w:overflowPunct w:val="0"/>
        <w:autoSpaceDE w:val="0"/>
        <w:autoSpaceDN w:val="0"/>
        <w:adjustRightInd w:val="0"/>
        <w:ind w:left="1701"/>
        <w:jc w:val="both"/>
        <w:rPr>
          <w:b/>
          <w:bCs/>
          <w:u w:val="single"/>
        </w:rPr>
      </w:pPr>
    </w:p>
    <w:p w14:paraId="33398F0A" w14:textId="6FF9DC37" w:rsidR="00FF74FB" w:rsidRPr="0009275E" w:rsidRDefault="00FF74FB" w:rsidP="00FF74FB">
      <w:pPr>
        <w:pStyle w:val="Listaszerbekezds"/>
        <w:overflowPunct w:val="0"/>
        <w:autoSpaceDE w:val="0"/>
        <w:autoSpaceDN w:val="0"/>
        <w:adjustRightInd w:val="0"/>
        <w:ind w:left="1701"/>
        <w:jc w:val="both"/>
        <w:rPr>
          <w:b/>
          <w:bCs/>
          <w:u w:val="single"/>
        </w:rPr>
      </w:pPr>
      <w:r w:rsidRPr="0009275E">
        <w:rPr>
          <w:b/>
          <w:bCs/>
          <w:u w:val="single"/>
        </w:rPr>
        <w:t>Határozati javaslat:</w:t>
      </w:r>
    </w:p>
    <w:p w14:paraId="579E53FF" w14:textId="70FF4A45" w:rsidR="00FF74FB" w:rsidRDefault="00FF74FB" w:rsidP="000778F8">
      <w:pPr>
        <w:overflowPunct w:val="0"/>
        <w:autoSpaceDE w:val="0"/>
        <w:autoSpaceDN w:val="0"/>
        <w:adjustRightInd w:val="0"/>
        <w:spacing w:after="0" w:line="240" w:lineRule="auto"/>
        <w:ind w:left="1701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9275E">
        <w:rPr>
          <w:rFonts w:ascii="Times New Roman" w:hAnsi="Times New Roman" w:cs="Times New Roman"/>
          <w:sz w:val="24"/>
          <w:szCs w:val="24"/>
        </w:rPr>
        <w:t xml:space="preserve">Jánoshalma Városi Önkormányzat Képviselő- testülete </w:t>
      </w:r>
      <w:r w:rsidR="00B45E02">
        <w:rPr>
          <w:rFonts w:ascii="Times New Roman" w:hAnsi="Times New Roman" w:cs="Times New Roman"/>
          <w:sz w:val="24"/>
          <w:szCs w:val="24"/>
        </w:rPr>
        <w:t>csatlakozik az Élhető Települések Országos Szövetségéhez a mellékelt megállapodásban foglalt feltételek szerint</w:t>
      </w:r>
      <w:r w:rsidR="00CD2C48">
        <w:rPr>
          <w:rFonts w:ascii="Times New Roman" w:hAnsi="Times New Roman" w:cs="Times New Roman"/>
          <w:sz w:val="24"/>
          <w:szCs w:val="24"/>
        </w:rPr>
        <w:t xml:space="preserve">, melyhez biztosítja 2025. évre </w:t>
      </w:r>
      <w:r w:rsidR="003D1488">
        <w:rPr>
          <w:rFonts w:ascii="Times New Roman" w:hAnsi="Times New Roman" w:cs="Times New Roman"/>
          <w:sz w:val="24"/>
          <w:szCs w:val="24"/>
        </w:rPr>
        <w:t xml:space="preserve">a </w:t>
      </w:r>
      <w:r w:rsidR="00CE0FD5">
        <w:rPr>
          <w:rFonts w:ascii="Times New Roman" w:hAnsi="Times New Roman" w:cs="Times New Roman"/>
          <w:sz w:val="24"/>
          <w:szCs w:val="24"/>
        </w:rPr>
        <w:t>300.000, -</w:t>
      </w:r>
      <w:r w:rsidR="003D1488">
        <w:rPr>
          <w:rFonts w:ascii="Times New Roman" w:hAnsi="Times New Roman" w:cs="Times New Roman"/>
          <w:sz w:val="24"/>
          <w:szCs w:val="24"/>
        </w:rPr>
        <w:t xml:space="preserve"> </w:t>
      </w:r>
      <w:r w:rsidR="00CD2C48">
        <w:rPr>
          <w:rFonts w:ascii="Times New Roman" w:hAnsi="Times New Roman" w:cs="Times New Roman"/>
          <w:sz w:val="24"/>
          <w:szCs w:val="24"/>
        </w:rPr>
        <w:t>Ft összegű általánydíjat.</w:t>
      </w:r>
    </w:p>
    <w:p w14:paraId="0F742C3A" w14:textId="77777777" w:rsidR="00B45E02" w:rsidRDefault="00B45E02" w:rsidP="00CF5932">
      <w:pPr>
        <w:spacing w:after="0"/>
        <w:ind w:left="1701"/>
        <w:jc w:val="both"/>
        <w:rPr>
          <w:rFonts w:ascii="Times New Roman" w:hAnsi="Times New Roman" w:cs="Times New Roman"/>
          <w:sz w:val="24"/>
          <w:szCs w:val="24"/>
        </w:rPr>
      </w:pPr>
    </w:p>
    <w:p w14:paraId="188BF6EC" w14:textId="77297799" w:rsidR="00FF74FB" w:rsidRPr="0009275E" w:rsidRDefault="00FF74FB" w:rsidP="000778F8">
      <w:pPr>
        <w:ind w:left="1701"/>
        <w:jc w:val="both"/>
        <w:rPr>
          <w:rFonts w:ascii="Times New Roman" w:hAnsi="Times New Roman" w:cs="Times New Roman"/>
          <w:sz w:val="24"/>
          <w:szCs w:val="24"/>
        </w:rPr>
      </w:pPr>
      <w:r w:rsidRPr="0009275E">
        <w:rPr>
          <w:rFonts w:ascii="Times New Roman" w:hAnsi="Times New Roman" w:cs="Times New Roman"/>
          <w:sz w:val="24"/>
          <w:szCs w:val="24"/>
        </w:rPr>
        <w:t xml:space="preserve">A Képviselő-testület felkéri a polgármestert, hogy a </w:t>
      </w:r>
      <w:r w:rsidR="00B45E02">
        <w:rPr>
          <w:rFonts w:ascii="Times New Roman" w:hAnsi="Times New Roman" w:cs="Times New Roman"/>
          <w:sz w:val="24"/>
          <w:szCs w:val="24"/>
        </w:rPr>
        <w:t>megállapodást</w:t>
      </w:r>
      <w:r w:rsidRPr="0009275E">
        <w:rPr>
          <w:rFonts w:ascii="Times New Roman" w:hAnsi="Times New Roman" w:cs="Times New Roman"/>
          <w:sz w:val="24"/>
          <w:szCs w:val="24"/>
        </w:rPr>
        <w:t xml:space="preserve"> írja alá.</w:t>
      </w:r>
    </w:p>
    <w:p w14:paraId="6C7C14DF" w14:textId="6D9F35E0" w:rsidR="0009275E" w:rsidRPr="0009275E" w:rsidRDefault="00FF74FB" w:rsidP="000778F8">
      <w:pPr>
        <w:spacing w:after="0"/>
        <w:ind w:left="1701"/>
        <w:rPr>
          <w:rFonts w:ascii="Times New Roman" w:hAnsi="Times New Roman" w:cs="Times New Roman"/>
          <w:sz w:val="24"/>
          <w:szCs w:val="24"/>
        </w:rPr>
      </w:pPr>
      <w:bookmarkStart w:id="0" w:name="_Hlk175734546"/>
      <w:r w:rsidRPr="0009275E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</w:t>
      </w:r>
      <w:r w:rsidRPr="0009275E">
        <w:rPr>
          <w:rFonts w:ascii="Times New Roman" w:hAnsi="Times New Roman" w:cs="Times New Roman"/>
          <w:sz w:val="24"/>
          <w:szCs w:val="24"/>
        </w:rPr>
        <w:t xml:space="preserve">: </w:t>
      </w:r>
      <w:bookmarkEnd w:id="0"/>
      <w:r w:rsidRPr="0009275E">
        <w:rPr>
          <w:rFonts w:ascii="Times New Roman" w:hAnsi="Times New Roman" w:cs="Times New Roman"/>
          <w:sz w:val="24"/>
          <w:szCs w:val="24"/>
        </w:rPr>
        <w:t>Lengyel Endre polgármester</w:t>
      </w:r>
    </w:p>
    <w:p w14:paraId="565F7075" w14:textId="51801606" w:rsidR="00DC66FC" w:rsidRDefault="00FF74FB" w:rsidP="000778F8">
      <w:pPr>
        <w:spacing w:after="0"/>
        <w:ind w:left="1701"/>
        <w:rPr>
          <w:rFonts w:ascii="Times New Roman" w:hAnsi="Times New Roman" w:cs="Times New Roman"/>
          <w:sz w:val="24"/>
          <w:szCs w:val="24"/>
        </w:rPr>
      </w:pPr>
      <w:r w:rsidRPr="0009275E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</w:t>
      </w:r>
      <w:r w:rsidRPr="0009275E">
        <w:rPr>
          <w:rFonts w:ascii="Times New Roman" w:hAnsi="Times New Roman" w:cs="Times New Roman"/>
          <w:sz w:val="24"/>
          <w:szCs w:val="24"/>
        </w:rPr>
        <w:t xml:space="preserve">: 2025. </w:t>
      </w:r>
      <w:r w:rsidR="00B45E02">
        <w:rPr>
          <w:rFonts w:ascii="Times New Roman" w:hAnsi="Times New Roman" w:cs="Times New Roman"/>
          <w:sz w:val="24"/>
          <w:szCs w:val="24"/>
        </w:rPr>
        <w:t>február 15.</w:t>
      </w:r>
    </w:p>
    <w:p w14:paraId="60DFD666" w14:textId="77777777" w:rsidR="003D1488" w:rsidRPr="0009275E" w:rsidRDefault="003D1488" w:rsidP="003D1488">
      <w:pPr>
        <w:overflowPunct w:val="0"/>
        <w:autoSpaceDE w:val="0"/>
        <w:autoSpaceDN w:val="0"/>
        <w:adjustRightInd w:val="0"/>
        <w:spacing w:after="0" w:line="240" w:lineRule="auto"/>
        <w:ind w:left="1701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D1488">
        <w:rPr>
          <w:rFonts w:ascii="Times New Roman" w:hAnsi="Times New Roman" w:cs="Times New Roman"/>
          <w:b/>
          <w:bCs/>
          <w:sz w:val="24"/>
          <w:szCs w:val="24"/>
          <w:u w:val="single"/>
        </w:rPr>
        <w:t>Fedezet:</w:t>
      </w:r>
      <w:r>
        <w:rPr>
          <w:rFonts w:ascii="Times New Roman" w:hAnsi="Times New Roman" w:cs="Times New Roman"/>
          <w:sz w:val="24"/>
          <w:szCs w:val="24"/>
        </w:rPr>
        <w:t xml:space="preserve"> 2025. évi költségvetés</w:t>
      </w:r>
    </w:p>
    <w:p w14:paraId="13814279" w14:textId="77777777" w:rsidR="003D1488" w:rsidRPr="0009275E" w:rsidRDefault="003D1488" w:rsidP="000778F8">
      <w:pPr>
        <w:spacing w:after="0"/>
        <w:ind w:left="1701"/>
        <w:rPr>
          <w:rFonts w:ascii="Times New Roman" w:hAnsi="Times New Roman" w:cs="Times New Roman"/>
          <w:sz w:val="24"/>
          <w:szCs w:val="24"/>
        </w:rPr>
      </w:pPr>
    </w:p>
    <w:sectPr w:rsidR="003D1488" w:rsidRPr="0009275E" w:rsidSect="00AC719A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7286F"/>
    <w:multiLevelType w:val="hybridMultilevel"/>
    <w:tmpl w:val="64B4CB8E"/>
    <w:lvl w:ilvl="0" w:tplc="EB5CD9AE">
      <w:start w:val="1"/>
      <w:numFmt w:val="upperRoman"/>
      <w:lvlText w:val="%1."/>
      <w:lvlJc w:val="left"/>
      <w:pPr>
        <w:ind w:left="2340" w:hanging="720"/>
      </w:pPr>
      <w:rPr>
        <w:rFonts w:ascii="Times New Roman" w:eastAsia="Times New Roman" w:hAnsi="Times New Roman" w:cs="Times New Roman" w:hint="default"/>
        <w:b w:val="0"/>
        <w:i/>
        <w:color w:val="00000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2700" w:hanging="360"/>
      </w:pPr>
    </w:lvl>
    <w:lvl w:ilvl="2" w:tplc="040E001B" w:tentative="1">
      <w:start w:val="1"/>
      <w:numFmt w:val="lowerRoman"/>
      <w:lvlText w:val="%3."/>
      <w:lvlJc w:val="right"/>
      <w:pPr>
        <w:ind w:left="3420" w:hanging="180"/>
      </w:pPr>
    </w:lvl>
    <w:lvl w:ilvl="3" w:tplc="040E000F" w:tentative="1">
      <w:start w:val="1"/>
      <w:numFmt w:val="decimal"/>
      <w:lvlText w:val="%4."/>
      <w:lvlJc w:val="left"/>
      <w:pPr>
        <w:ind w:left="4140" w:hanging="360"/>
      </w:pPr>
    </w:lvl>
    <w:lvl w:ilvl="4" w:tplc="040E0019" w:tentative="1">
      <w:start w:val="1"/>
      <w:numFmt w:val="lowerLetter"/>
      <w:lvlText w:val="%5."/>
      <w:lvlJc w:val="left"/>
      <w:pPr>
        <w:ind w:left="4860" w:hanging="360"/>
      </w:pPr>
    </w:lvl>
    <w:lvl w:ilvl="5" w:tplc="040E001B" w:tentative="1">
      <w:start w:val="1"/>
      <w:numFmt w:val="lowerRoman"/>
      <w:lvlText w:val="%6."/>
      <w:lvlJc w:val="right"/>
      <w:pPr>
        <w:ind w:left="5580" w:hanging="180"/>
      </w:pPr>
    </w:lvl>
    <w:lvl w:ilvl="6" w:tplc="040E000F" w:tentative="1">
      <w:start w:val="1"/>
      <w:numFmt w:val="decimal"/>
      <w:lvlText w:val="%7."/>
      <w:lvlJc w:val="left"/>
      <w:pPr>
        <w:ind w:left="6300" w:hanging="360"/>
      </w:pPr>
    </w:lvl>
    <w:lvl w:ilvl="7" w:tplc="040E0019" w:tentative="1">
      <w:start w:val="1"/>
      <w:numFmt w:val="lowerLetter"/>
      <w:lvlText w:val="%8."/>
      <w:lvlJc w:val="left"/>
      <w:pPr>
        <w:ind w:left="7020" w:hanging="360"/>
      </w:pPr>
    </w:lvl>
    <w:lvl w:ilvl="8" w:tplc="040E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" w15:restartNumberingAfterBreak="0">
    <w:nsid w:val="003050F8"/>
    <w:multiLevelType w:val="hybridMultilevel"/>
    <w:tmpl w:val="3B00E1B8"/>
    <w:lvl w:ilvl="0" w:tplc="BC92E2FA">
      <w:start w:val="1"/>
      <w:numFmt w:val="upperRoman"/>
      <w:lvlText w:val="%1."/>
      <w:lvlJc w:val="left"/>
      <w:pPr>
        <w:ind w:left="2138" w:hanging="720"/>
      </w:pPr>
    </w:lvl>
    <w:lvl w:ilvl="1" w:tplc="040E0019">
      <w:start w:val="1"/>
      <w:numFmt w:val="lowerLetter"/>
      <w:lvlText w:val="%2."/>
      <w:lvlJc w:val="left"/>
      <w:pPr>
        <w:ind w:left="2640" w:hanging="360"/>
      </w:pPr>
    </w:lvl>
    <w:lvl w:ilvl="2" w:tplc="040E001B">
      <w:start w:val="1"/>
      <w:numFmt w:val="lowerRoman"/>
      <w:lvlText w:val="%3."/>
      <w:lvlJc w:val="right"/>
      <w:pPr>
        <w:ind w:left="3360" w:hanging="180"/>
      </w:pPr>
    </w:lvl>
    <w:lvl w:ilvl="3" w:tplc="040E000F">
      <w:start w:val="1"/>
      <w:numFmt w:val="decimal"/>
      <w:lvlText w:val="%4."/>
      <w:lvlJc w:val="left"/>
      <w:pPr>
        <w:ind w:left="4080" w:hanging="360"/>
      </w:pPr>
    </w:lvl>
    <w:lvl w:ilvl="4" w:tplc="040E0019">
      <w:start w:val="1"/>
      <w:numFmt w:val="lowerLetter"/>
      <w:lvlText w:val="%5."/>
      <w:lvlJc w:val="left"/>
      <w:pPr>
        <w:ind w:left="4800" w:hanging="360"/>
      </w:pPr>
    </w:lvl>
    <w:lvl w:ilvl="5" w:tplc="040E001B">
      <w:start w:val="1"/>
      <w:numFmt w:val="lowerRoman"/>
      <w:lvlText w:val="%6."/>
      <w:lvlJc w:val="right"/>
      <w:pPr>
        <w:ind w:left="5520" w:hanging="180"/>
      </w:pPr>
    </w:lvl>
    <w:lvl w:ilvl="6" w:tplc="040E000F">
      <w:start w:val="1"/>
      <w:numFmt w:val="decimal"/>
      <w:lvlText w:val="%7."/>
      <w:lvlJc w:val="left"/>
      <w:pPr>
        <w:ind w:left="6240" w:hanging="360"/>
      </w:pPr>
    </w:lvl>
    <w:lvl w:ilvl="7" w:tplc="040E0019">
      <w:start w:val="1"/>
      <w:numFmt w:val="lowerLetter"/>
      <w:lvlText w:val="%8."/>
      <w:lvlJc w:val="left"/>
      <w:pPr>
        <w:ind w:left="6960" w:hanging="360"/>
      </w:pPr>
    </w:lvl>
    <w:lvl w:ilvl="8" w:tplc="040E001B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01681155"/>
    <w:multiLevelType w:val="hybridMultilevel"/>
    <w:tmpl w:val="2F4E142C"/>
    <w:lvl w:ilvl="0" w:tplc="20F49A5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7F715F"/>
    <w:multiLevelType w:val="hybridMultilevel"/>
    <w:tmpl w:val="D1346F7C"/>
    <w:lvl w:ilvl="0" w:tplc="386CD9EC">
      <w:start w:val="6440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" w15:restartNumberingAfterBreak="0">
    <w:nsid w:val="12A918E0"/>
    <w:multiLevelType w:val="hybridMultilevel"/>
    <w:tmpl w:val="71765C9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9473E1"/>
    <w:multiLevelType w:val="hybridMultilevel"/>
    <w:tmpl w:val="32E851A6"/>
    <w:lvl w:ilvl="0" w:tplc="A5F64152">
      <w:start w:val="1"/>
      <w:numFmt w:val="upperRoman"/>
      <w:lvlText w:val="%1."/>
      <w:lvlJc w:val="left"/>
      <w:pPr>
        <w:ind w:left="199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" w15:restartNumberingAfterBreak="0">
    <w:nsid w:val="1BF23A23"/>
    <w:multiLevelType w:val="hybridMultilevel"/>
    <w:tmpl w:val="03F8A05E"/>
    <w:lvl w:ilvl="0" w:tplc="EF8437B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AF407D"/>
    <w:multiLevelType w:val="hybridMultilevel"/>
    <w:tmpl w:val="C95A377E"/>
    <w:lvl w:ilvl="0" w:tplc="0EAE977A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753C1F"/>
    <w:multiLevelType w:val="multilevel"/>
    <w:tmpl w:val="4AB22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38815C7"/>
    <w:multiLevelType w:val="hybridMultilevel"/>
    <w:tmpl w:val="5E60FDD6"/>
    <w:lvl w:ilvl="0" w:tplc="7B640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F24C7A"/>
    <w:multiLevelType w:val="hybridMultilevel"/>
    <w:tmpl w:val="07CEA91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CC0269"/>
    <w:multiLevelType w:val="hybridMultilevel"/>
    <w:tmpl w:val="B9322AD2"/>
    <w:lvl w:ilvl="0" w:tplc="F698D0E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870E0F"/>
    <w:multiLevelType w:val="multilevel"/>
    <w:tmpl w:val="13446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4AB0842"/>
    <w:multiLevelType w:val="hybridMultilevel"/>
    <w:tmpl w:val="71765C96"/>
    <w:lvl w:ilvl="0" w:tplc="211CB4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424214"/>
    <w:multiLevelType w:val="hybridMultilevel"/>
    <w:tmpl w:val="71765C9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550559"/>
    <w:multiLevelType w:val="multilevel"/>
    <w:tmpl w:val="AD984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E0D0CFD"/>
    <w:multiLevelType w:val="multilevel"/>
    <w:tmpl w:val="0062E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49285521">
    <w:abstractNumId w:val="12"/>
  </w:num>
  <w:num w:numId="2" w16cid:durableId="57437150">
    <w:abstractNumId w:val="15"/>
  </w:num>
  <w:num w:numId="3" w16cid:durableId="1512186940">
    <w:abstractNumId w:val="16"/>
  </w:num>
  <w:num w:numId="4" w16cid:durableId="2101295767">
    <w:abstractNumId w:val="8"/>
  </w:num>
  <w:num w:numId="5" w16cid:durableId="1493525994">
    <w:abstractNumId w:val="0"/>
  </w:num>
  <w:num w:numId="6" w16cid:durableId="978730257">
    <w:abstractNumId w:val="13"/>
  </w:num>
  <w:num w:numId="7" w16cid:durableId="2140294381">
    <w:abstractNumId w:val="14"/>
  </w:num>
  <w:num w:numId="8" w16cid:durableId="1190139981">
    <w:abstractNumId w:val="4"/>
  </w:num>
  <w:num w:numId="9" w16cid:durableId="12067958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93708153">
    <w:abstractNumId w:val="7"/>
  </w:num>
  <w:num w:numId="11" w16cid:durableId="1083334274">
    <w:abstractNumId w:val="11"/>
  </w:num>
  <w:num w:numId="12" w16cid:durableId="648830277">
    <w:abstractNumId w:val="1"/>
  </w:num>
  <w:num w:numId="13" w16cid:durableId="616104536">
    <w:abstractNumId w:val="3"/>
  </w:num>
  <w:num w:numId="14" w16cid:durableId="836968465">
    <w:abstractNumId w:val="5"/>
  </w:num>
  <w:num w:numId="15" w16cid:durableId="788816149">
    <w:abstractNumId w:val="10"/>
  </w:num>
  <w:num w:numId="16" w16cid:durableId="1894391413">
    <w:abstractNumId w:val="6"/>
  </w:num>
  <w:num w:numId="17" w16cid:durableId="213791663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1800372175">
    <w:abstractNumId w:val="2"/>
  </w:num>
  <w:num w:numId="19" w16cid:durableId="84439737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A06"/>
    <w:rsid w:val="00005438"/>
    <w:rsid w:val="0001354C"/>
    <w:rsid w:val="00020744"/>
    <w:rsid w:val="0002474C"/>
    <w:rsid w:val="00030FD7"/>
    <w:rsid w:val="0003421D"/>
    <w:rsid w:val="000370D8"/>
    <w:rsid w:val="00042398"/>
    <w:rsid w:val="000601E2"/>
    <w:rsid w:val="00070BDA"/>
    <w:rsid w:val="00077418"/>
    <w:rsid w:val="000778F8"/>
    <w:rsid w:val="00081EF4"/>
    <w:rsid w:val="00083C5E"/>
    <w:rsid w:val="0009275E"/>
    <w:rsid w:val="000D7A5C"/>
    <w:rsid w:val="000D7CAE"/>
    <w:rsid w:val="000F7095"/>
    <w:rsid w:val="00106A46"/>
    <w:rsid w:val="00122B54"/>
    <w:rsid w:val="00146CA9"/>
    <w:rsid w:val="001745CB"/>
    <w:rsid w:val="001B069D"/>
    <w:rsid w:val="001C2F6F"/>
    <w:rsid w:val="001C5F62"/>
    <w:rsid w:val="001C7F79"/>
    <w:rsid w:val="001D4D8B"/>
    <w:rsid w:val="001E207C"/>
    <w:rsid w:val="00203C3E"/>
    <w:rsid w:val="00245E10"/>
    <w:rsid w:val="00255665"/>
    <w:rsid w:val="0026523A"/>
    <w:rsid w:val="002916E2"/>
    <w:rsid w:val="002970A4"/>
    <w:rsid w:val="002C2E51"/>
    <w:rsid w:val="002C5F95"/>
    <w:rsid w:val="002D3D62"/>
    <w:rsid w:val="00310DA6"/>
    <w:rsid w:val="00320ED6"/>
    <w:rsid w:val="003238E4"/>
    <w:rsid w:val="00355800"/>
    <w:rsid w:val="003A1B45"/>
    <w:rsid w:val="003B2334"/>
    <w:rsid w:val="003D1488"/>
    <w:rsid w:val="003F5D2A"/>
    <w:rsid w:val="00423A9C"/>
    <w:rsid w:val="00432BF4"/>
    <w:rsid w:val="00445D9D"/>
    <w:rsid w:val="004700A1"/>
    <w:rsid w:val="00475E00"/>
    <w:rsid w:val="004851F4"/>
    <w:rsid w:val="00493B10"/>
    <w:rsid w:val="004A1A44"/>
    <w:rsid w:val="004B746C"/>
    <w:rsid w:val="004D4EAA"/>
    <w:rsid w:val="004E7ED6"/>
    <w:rsid w:val="004F1B60"/>
    <w:rsid w:val="00503656"/>
    <w:rsid w:val="00505585"/>
    <w:rsid w:val="005118BC"/>
    <w:rsid w:val="00521C58"/>
    <w:rsid w:val="00527C90"/>
    <w:rsid w:val="00531BC7"/>
    <w:rsid w:val="005440F7"/>
    <w:rsid w:val="00560746"/>
    <w:rsid w:val="00590A5F"/>
    <w:rsid w:val="00591B18"/>
    <w:rsid w:val="005A559B"/>
    <w:rsid w:val="005D5A97"/>
    <w:rsid w:val="005E40E3"/>
    <w:rsid w:val="005E4B50"/>
    <w:rsid w:val="005E78AB"/>
    <w:rsid w:val="005F4F73"/>
    <w:rsid w:val="006024AB"/>
    <w:rsid w:val="00610BE9"/>
    <w:rsid w:val="006222C2"/>
    <w:rsid w:val="00671B36"/>
    <w:rsid w:val="0068266F"/>
    <w:rsid w:val="00690615"/>
    <w:rsid w:val="006B2538"/>
    <w:rsid w:val="006B265C"/>
    <w:rsid w:val="006D2A08"/>
    <w:rsid w:val="006F2009"/>
    <w:rsid w:val="006F68CE"/>
    <w:rsid w:val="006F69AF"/>
    <w:rsid w:val="0070714F"/>
    <w:rsid w:val="00752AAE"/>
    <w:rsid w:val="00796B38"/>
    <w:rsid w:val="007C385B"/>
    <w:rsid w:val="007E042D"/>
    <w:rsid w:val="00801672"/>
    <w:rsid w:val="0081655A"/>
    <w:rsid w:val="008338AB"/>
    <w:rsid w:val="0088505F"/>
    <w:rsid w:val="00892054"/>
    <w:rsid w:val="00892389"/>
    <w:rsid w:val="008A6FC5"/>
    <w:rsid w:val="008C1B7D"/>
    <w:rsid w:val="008D5C39"/>
    <w:rsid w:val="008E349F"/>
    <w:rsid w:val="008F0B8F"/>
    <w:rsid w:val="008F5E5E"/>
    <w:rsid w:val="009111BB"/>
    <w:rsid w:val="00922FCF"/>
    <w:rsid w:val="00931B7C"/>
    <w:rsid w:val="00931F9F"/>
    <w:rsid w:val="00943518"/>
    <w:rsid w:val="00945B1D"/>
    <w:rsid w:val="009656D3"/>
    <w:rsid w:val="00965A7D"/>
    <w:rsid w:val="009A4D15"/>
    <w:rsid w:val="009A5845"/>
    <w:rsid w:val="009B46BF"/>
    <w:rsid w:val="009C1AC4"/>
    <w:rsid w:val="009C4711"/>
    <w:rsid w:val="009D57EA"/>
    <w:rsid w:val="009F63DF"/>
    <w:rsid w:val="00A0648C"/>
    <w:rsid w:val="00A32C8B"/>
    <w:rsid w:val="00A67714"/>
    <w:rsid w:val="00A67749"/>
    <w:rsid w:val="00A85F7A"/>
    <w:rsid w:val="00AB4011"/>
    <w:rsid w:val="00AB44F9"/>
    <w:rsid w:val="00AC719A"/>
    <w:rsid w:val="00AF0AE8"/>
    <w:rsid w:val="00B0009F"/>
    <w:rsid w:val="00B05E6A"/>
    <w:rsid w:val="00B248CA"/>
    <w:rsid w:val="00B45E02"/>
    <w:rsid w:val="00B47A15"/>
    <w:rsid w:val="00B72E91"/>
    <w:rsid w:val="00B81593"/>
    <w:rsid w:val="00B96A11"/>
    <w:rsid w:val="00BA5740"/>
    <w:rsid w:val="00BD3A06"/>
    <w:rsid w:val="00C008AF"/>
    <w:rsid w:val="00C12A42"/>
    <w:rsid w:val="00C327E9"/>
    <w:rsid w:val="00C643B9"/>
    <w:rsid w:val="00C74533"/>
    <w:rsid w:val="00C8409F"/>
    <w:rsid w:val="00C928B0"/>
    <w:rsid w:val="00CA50BD"/>
    <w:rsid w:val="00CB5612"/>
    <w:rsid w:val="00CB714F"/>
    <w:rsid w:val="00CC549A"/>
    <w:rsid w:val="00CD2C48"/>
    <w:rsid w:val="00CE0DD1"/>
    <w:rsid w:val="00CE0FD5"/>
    <w:rsid w:val="00CF5932"/>
    <w:rsid w:val="00D02DD6"/>
    <w:rsid w:val="00D05E56"/>
    <w:rsid w:val="00D422CD"/>
    <w:rsid w:val="00D424CB"/>
    <w:rsid w:val="00D555D9"/>
    <w:rsid w:val="00D9145F"/>
    <w:rsid w:val="00DA747F"/>
    <w:rsid w:val="00DB61DF"/>
    <w:rsid w:val="00DC0661"/>
    <w:rsid w:val="00DC66FC"/>
    <w:rsid w:val="00E00285"/>
    <w:rsid w:val="00E24176"/>
    <w:rsid w:val="00E4523A"/>
    <w:rsid w:val="00E47B02"/>
    <w:rsid w:val="00E81835"/>
    <w:rsid w:val="00E8793E"/>
    <w:rsid w:val="00EA0182"/>
    <w:rsid w:val="00EA62A7"/>
    <w:rsid w:val="00ED0274"/>
    <w:rsid w:val="00ED1F33"/>
    <w:rsid w:val="00EE4BC6"/>
    <w:rsid w:val="00EE6493"/>
    <w:rsid w:val="00EF6627"/>
    <w:rsid w:val="00F03858"/>
    <w:rsid w:val="00F16F8C"/>
    <w:rsid w:val="00F221CD"/>
    <w:rsid w:val="00F22DFE"/>
    <w:rsid w:val="00F24A21"/>
    <w:rsid w:val="00F3470D"/>
    <w:rsid w:val="00FB11F2"/>
    <w:rsid w:val="00FB2D66"/>
    <w:rsid w:val="00FC7234"/>
    <w:rsid w:val="00FD5204"/>
    <w:rsid w:val="00FF4857"/>
    <w:rsid w:val="00FF7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D03FC"/>
  <w15:chartTrackingRefBased/>
  <w15:docId w15:val="{D6472DC2-1968-45D3-BE83-DC4C0EE04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BD3A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D3A06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NormlWeb">
    <w:name w:val="Normal (Web)"/>
    <w:basedOn w:val="Norml"/>
    <w:uiPriority w:val="99"/>
    <w:unhideWhenUsed/>
    <w:rsid w:val="00BD3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basedOn w:val="Norml"/>
    <w:link w:val="NincstrkzChar"/>
    <w:qFormat/>
    <w:rsid w:val="00BD3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BD3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BD3A0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aliases w:val="lista_2,List Paragraph à moi,Dot pt,No Spacing1,List Paragraph Char Char Char,Indicator Text,Numbered Para 1,Welt L Char,Welt L,Bullet List,FooterText,List Paragraph1,numbered,Paragraphe de liste1,Bulletr List Paragraph,列出段落,列出段落1"/>
    <w:basedOn w:val="Norml"/>
    <w:link w:val="ListaszerbekezdsChar"/>
    <w:uiPriority w:val="34"/>
    <w:qFormat/>
    <w:rsid w:val="00BD3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D3A06"/>
    <w:rPr>
      <w:color w:val="0000FF"/>
      <w:u w:val="single"/>
    </w:rPr>
  </w:style>
  <w:style w:type="character" w:customStyle="1" w:styleId="NincstrkzChar">
    <w:name w:val="Nincs térköz Char"/>
    <w:link w:val="Nincstrkz"/>
    <w:locked/>
    <w:rsid w:val="0089205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8A6FC5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8A6FC5"/>
    <w:rPr>
      <w:rFonts w:ascii="Consolas" w:eastAsia="Calibri" w:hAnsi="Consolas" w:cs="Times New Roman"/>
      <w:sz w:val="21"/>
      <w:szCs w:val="21"/>
    </w:rPr>
  </w:style>
  <w:style w:type="character" w:customStyle="1" w:styleId="ListaszerbekezdsChar">
    <w:name w:val="Listaszerű bekezdés Char"/>
    <w:aliases w:val="lista_2 Char,List Paragraph à moi Char,Dot pt Char,No Spacing1 Char,List Paragraph Char Char Char Char,Indicator Text Char,Numbered Para 1 Char,Welt L Char Char,Welt L Char1,Bullet List Char,FooterText Char,List Paragraph1 Char"/>
    <w:link w:val="Listaszerbekezds"/>
    <w:uiPriority w:val="34"/>
    <w:locked/>
    <w:rsid w:val="008A6FC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uj">
    <w:name w:val="uj"/>
    <w:basedOn w:val="Norml"/>
    <w:rsid w:val="00892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892389"/>
  </w:style>
  <w:style w:type="paragraph" w:customStyle="1" w:styleId="mhk-ki">
    <w:name w:val="mhk-ki"/>
    <w:basedOn w:val="Norml"/>
    <w:rsid w:val="00892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EA018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EA0182"/>
  </w:style>
  <w:style w:type="paragraph" w:styleId="Cm">
    <w:name w:val="Title"/>
    <w:basedOn w:val="Norml"/>
    <w:link w:val="CmChar"/>
    <w:qFormat/>
    <w:rsid w:val="009F63D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hu-HU"/>
    </w:rPr>
  </w:style>
  <w:style w:type="character" w:customStyle="1" w:styleId="CmChar">
    <w:name w:val="Cím Char"/>
    <w:basedOn w:val="Bekezdsalapbettpusa"/>
    <w:link w:val="Cm"/>
    <w:rsid w:val="009F63DF"/>
    <w:rPr>
      <w:rFonts w:ascii="Times New Roman" w:eastAsia="Times New Roman" w:hAnsi="Times New Roman" w:cs="Times New Roman"/>
      <w:b/>
      <w:bCs/>
      <w:sz w:val="36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237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5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4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3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221651">
          <w:marLeft w:val="0"/>
          <w:marRight w:val="0"/>
          <w:marTop w:val="60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3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6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230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 Anikó</dc:creator>
  <cp:keywords/>
  <dc:description/>
  <cp:lastModifiedBy>Pekár Krisztina</cp:lastModifiedBy>
  <cp:revision>13</cp:revision>
  <cp:lastPrinted>2022-10-20T14:18:00Z</cp:lastPrinted>
  <dcterms:created xsi:type="dcterms:W3CDTF">2025-01-17T06:41:00Z</dcterms:created>
  <dcterms:modified xsi:type="dcterms:W3CDTF">2025-01-24T08:46:00Z</dcterms:modified>
</cp:coreProperties>
</file>